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260D4">
      <w:pPr>
        <w:autoSpaceDE w:val="0"/>
        <w:autoSpaceDN w:val="0"/>
        <w:adjustRightIn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苏州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教学日历（理论部分）</w:t>
      </w:r>
    </w:p>
    <w:p w14:paraId="6DE93DF6">
      <w:pPr>
        <w:autoSpaceDE w:val="0"/>
        <w:autoSpaceDN w:val="0"/>
        <w:adjustRightInd w:val="0"/>
        <w:spacing w:line="360" w:lineRule="auto"/>
        <w:jc w:val="center"/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学年度第一学期</w:t>
      </w:r>
    </w:p>
    <w:p w14:paraId="24DD9A07">
      <w:pPr>
        <w:autoSpaceDE w:val="0"/>
        <w:autoSpaceDN w:val="0"/>
        <w:adjustRightInd w:val="0"/>
        <w:spacing w:before="180" w:line="300" w:lineRule="auto"/>
        <w:rPr>
          <w:rFonts w:hint="eastAsia"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课程名称：皮肤性病学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               理论总学时：16学时</w:t>
      </w:r>
    </w:p>
    <w:p w14:paraId="646ACFEA">
      <w:pPr>
        <w:autoSpaceDE w:val="0"/>
        <w:autoSpaceDN w:val="0"/>
        <w:adjustRightInd w:val="0"/>
        <w:spacing w:after="120" w:line="300" w:lineRule="auto"/>
        <w:jc w:val="left"/>
        <w:rPr>
          <w:rFonts w:hint="eastAsia"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课程负责教师：周乃慧          授课班级：22级临床医学（“5+3”）2班（30人）</w:t>
      </w:r>
    </w:p>
    <w:tbl>
      <w:tblPr>
        <w:tblStyle w:val="5"/>
        <w:tblW w:w="92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76"/>
        <w:gridCol w:w="849"/>
        <w:gridCol w:w="637"/>
        <w:gridCol w:w="725"/>
        <w:gridCol w:w="3458"/>
        <w:gridCol w:w="717"/>
        <w:gridCol w:w="1116"/>
        <w:gridCol w:w="1219"/>
      </w:tblGrid>
      <w:tr w14:paraId="12E01A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0B727E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849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D820E2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37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1669E9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725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8DF540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458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AA6B74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717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8D2F85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2335" w:type="dxa"/>
            <w:gridSpan w:val="2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08ED72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122FD5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A77CAA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0A7313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9186AD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8C8969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58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2463E2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17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BCB3E7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F27AB4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FE2930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2A3B3B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0110FEF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99D2AB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9.3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D7BFDED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三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8C9525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E68233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皮肤性病学总论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C1B4ED7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EAC7CD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李敏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A3E7C8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副主任医师</w:t>
            </w:r>
          </w:p>
        </w:tc>
      </w:tr>
      <w:tr w14:paraId="5B5B0E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D61BBE6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9724137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9.10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F3CD2F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三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B7539F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B3DD7C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病毒性、细菌性皮肤病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E8CC537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9769E7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朱婷婷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6AAA3D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副主任医师</w:t>
            </w:r>
          </w:p>
        </w:tc>
      </w:tr>
      <w:tr w14:paraId="202F59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F555BB8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8AC873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9.17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DCC665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三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57E8F7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3519D3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真菌性、动物性皮肤病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D0A406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D55399B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李敏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98FE41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副主任医师</w:t>
            </w:r>
          </w:p>
        </w:tc>
      </w:tr>
      <w:tr w14:paraId="2989B9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39C524B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F0DEC1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9.24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42767A7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三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6C0531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B3FDED7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皮炎、湿疹、荨麻疹类皮肤病、药疹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C5496E7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42DE99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余秀琴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0683A1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副主任医师</w:t>
            </w:r>
          </w:p>
        </w:tc>
      </w:tr>
      <w:tr w14:paraId="6395F2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3ADD78B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F32B64D">
            <w:pPr>
              <w:widowControl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 xml:space="preserve"> 10.11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7889AC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六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EA60F2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3A0C6C8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红斑丘疹鳞屑性皮肤病、</w:t>
            </w:r>
          </w:p>
          <w:p w14:paraId="19F69830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血管炎和脂膜炎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4391F6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E75EA6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朱丽萍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CAEA8F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44DB46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A92D2EB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DB2318D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10.15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823C03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三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E910D1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DAF02FD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大疱性皮肤病、皮肤附属器疾病、</w:t>
            </w:r>
          </w:p>
          <w:p w14:paraId="6E129E7E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嗜中性皮肤病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B5727E8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9A2CAEB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李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晶晶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54F78D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副主任</w:t>
            </w:r>
            <w:bookmarkStart w:id="1" w:name="_GoBack"/>
            <w:bookmarkEnd w:id="1"/>
            <w:r>
              <w:rPr>
                <w:rFonts w:hint="eastAsia" w:ascii="楷体" w:hAnsi="楷体" w:eastAsia="楷体" w:cs="楷体"/>
                <w:kern w:val="0"/>
                <w:szCs w:val="21"/>
              </w:rPr>
              <w:t>医师</w:t>
            </w:r>
          </w:p>
        </w:tc>
      </w:tr>
      <w:tr w14:paraId="22B6A1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B2FE613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79A2AD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10.22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06B307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三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B2EDFFB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053741A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结缔组织病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C99F41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9351C3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杜纳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5888DD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副主任医师</w:t>
            </w:r>
          </w:p>
        </w:tc>
      </w:tr>
      <w:tr w14:paraId="66C2F4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35282BB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84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F6E270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10.29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FDC5BB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三</w:t>
            </w:r>
          </w:p>
        </w:tc>
        <w:tc>
          <w:tcPr>
            <w:tcW w:w="7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3B72DF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4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56BE05B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性传播疾病</w:t>
            </w:r>
          </w:p>
        </w:tc>
        <w:tc>
          <w:tcPr>
            <w:tcW w:w="71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68AEBA8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11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A7F7BC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李晶晶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7BB47EB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副主任医师</w:t>
            </w:r>
          </w:p>
        </w:tc>
      </w:tr>
    </w:tbl>
    <w:p w14:paraId="6018EC3D">
      <w:pPr>
        <w:widowControl/>
        <w:spacing w:line="360" w:lineRule="auto"/>
        <w:rPr>
          <w:b/>
          <w:bCs/>
          <w:kern w:val="0"/>
          <w:szCs w:val="21"/>
        </w:rPr>
      </w:pPr>
      <w:r>
        <w:rPr>
          <w:rFonts w:hint="eastAsia" w:ascii="黑体" w:hAnsi="宋体" w:eastAsia="黑体"/>
          <w:b/>
          <w:bCs/>
          <w:kern w:val="0"/>
          <w:szCs w:val="21"/>
        </w:rPr>
        <w:t>注：</w:t>
      </w:r>
      <w:r>
        <w:rPr>
          <w:rFonts w:hAnsi="宋体"/>
          <w:b/>
          <w:bCs/>
          <w:kern w:val="0"/>
          <w:szCs w:val="21"/>
        </w:rPr>
        <w:t>上课地点：</w:t>
      </w:r>
      <w:r>
        <w:rPr>
          <w:rFonts w:hint="eastAsia" w:hAnsi="宋体"/>
          <w:b/>
          <w:bCs/>
          <w:kern w:val="0"/>
          <w:szCs w:val="21"/>
        </w:rPr>
        <w:t>苏大独墅湖校区</w:t>
      </w:r>
      <w:r>
        <w:rPr>
          <w:rFonts w:hint="eastAsia" w:hAnsi="宋体"/>
          <w:b/>
          <w:bCs/>
          <w:kern w:val="0"/>
          <w:szCs w:val="21"/>
          <w:lang w:val="en-US" w:eastAsia="zh-CN"/>
        </w:rPr>
        <w:t>北区</w:t>
      </w:r>
      <w:r>
        <w:rPr>
          <w:rFonts w:hint="eastAsia" w:hAnsi="宋体"/>
          <w:b/>
          <w:bCs/>
          <w:kern w:val="0"/>
          <w:szCs w:val="21"/>
        </w:rPr>
        <w:t>301幢1112教室</w:t>
      </w:r>
    </w:p>
    <w:p w14:paraId="372BBA60">
      <w:pPr>
        <w:widowControl/>
        <w:spacing w:line="360" w:lineRule="auto"/>
        <w:ind w:firstLine="422" w:firstLineChars="200"/>
        <w:rPr>
          <w:rFonts w:hint="eastAsia" w:hAnsi="宋体"/>
          <w:b/>
          <w:bCs/>
          <w:kern w:val="0"/>
          <w:szCs w:val="21"/>
        </w:rPr>
      </w:pPr>
      <w:r>
        <w:rPr>
          <w:rFonts w:hAnsi="宋体"/>
          <w:b/>
          <w:bCs/>
          <w:kern w:val="0"/>
          <w:szCs w:val="21"/>
        </w:rPr>
        <w:t>上课时间：</w:t>
      </w:r>
      <w:r>
        <w:rPr>
          <w:rFonts w:hint="eastAsia" w:hAnsi="宋体"/>
          <w:b/>
          <w:bCs/>
          <w:kern w:val="0"/>
          <w:szCs w:val="21"/>
        </w:rPr>
        <w:t>1-9周星期三6-7节 （14:00-15:35）</w:t>
      </w:r>
    </w:p>
    <w:p w14:paraId="5CDBA853">
      <w:pPr>
        <w:widowControl/>
        <w:spacing w:line="360" w:lineRule="auto"/>
        <w:ind w:firstLine="602" w:firstLineChars="200"/>
        <w:jc w:val="center"/>
        <w:rPr>
          <w:rFonts w:hint="eastAsia" w:hAnsi="宋体"/>
          <w:b/>
          <w:bCs/>
          <w:kern w:val="0"/>
          <w:sz w:val="30"/>
          <w:szCs w:val="30"/>
        </w:rPr>
      </w:pPr>
    </w:p>
    <w:p w14:paraId="71D56E9C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636E7589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苏州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教学日历（实验、见习部分）</w:t>
      </w:r>
    </w:p>
    <w:p w14:paraId="74299300">
      <w:pPr>
        <w:autoSpaceDE w:val="0"/>
        <w:autoSpaceDN w:val="0"/>
        <w:adjustRightInd w:val="0"/>
        <w:spacing w:line="360" w:lineRule="auto"/>
        <w:jc w:val="center"/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学年度第一学期</w:t>
      </w:r>
    </w:p>
    <w:p w14:paraId="563AD005">
      <w:pPr>
        <w:autoSpaceDE w:val="0"/>
        <w:autoSpaceDN w:val="0"/>
        <w:adjustRightInd w:val="0"/>
        <w:spacing w:before="120" w:line="300" w:lineRule="auto"/>
        <w:jc w:val="left"/>
        <w:rPr>
          <w:rFonts w:hint="eastAsia"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课程名称：皮肤性病学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                 实验、见习总学时：4</w:t>
      </w:r>
    </w:p>
    <w:p w14:paraId="294B3B6A">
      <w:pPr>
        <w:autoSpaceDE w:val="0"/>
        <w:autoSpaceDN w:val="0"/>
        <w:adjustRightInd w:val="0"/>
        <w:spacing w:after="60" w:line="300" w:lineRule="auto"/>
        <w:jc w:val="left"/>
        <w:rPr>
          <w:rFonts w:hint="eastAsia"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授课班级：2022级临床医学“5+3”2班                          人数：30人</w:t>
      </w:r>
    </w:p>
    <w:tbl>
      <w:tblPr>
        <w:tblStyle w:val="5"/>
        <w:tblW w:w="95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09"/>
        <w:gridCol w:w="704"/>
        <w:gridCol w:w="623"/>
        <w:gridCol w:w="675"/>
        <w:gridCol w:w="3200"/>
        <w:gridCol w:w="605"/>
        <w:gridCol w:w="500"/>
        <w:gridCol w:w="400"/>
        <w:gridCol w:w="488"/>
        <w:gridCol w:w="1125"/>
        <w:gridCol w:w="616"/>
      </w:tblGrid>
      <w:tr w14:paraId="3C8766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09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633250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04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32151D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23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04E8BF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675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05B4B4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20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964D65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实验、见习项目名称</w:t>
            </w:r>
          </w:p>
        </w:tc>
        <w:tc>
          <w:tcPr>
            <w:tcW w:w="605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C807E4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388" w:type="dxa"/>
            <w:gridSpan w:val="3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878955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实验性质</w:t>
            </w:r>
          </w:p>
        </w:tc>
        <w:tc>
          <w:tcPr>
            <w:tcW w:w="1125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5065C5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带教教师</w:t>
            </w:r>
          </w:p>
        </w:tc>
        <w:tc>
          <w:tcPr>
            <w:tcW w:w="616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011236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分组情况</w:t>
            </w:r>
          </w:p>
        </w:tc>
      </w:tr>
      <w:tr w14:paraId="0DAB1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09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165DFA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C42A19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3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33E5BC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A548C8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20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8A10F8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05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5DEB0F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B3819F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验证性</w:t>
            </w:r>
          </w:p>
        </w:tc>
        <w:tc>
          <w:tcPr>
            <w:tcW w:w="4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24A27C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综合性</w:t>
            </w:r>
          </w:p>
        </w:tc>
        <w:tc>
          <w:tcPr>
            <w:tcW w:w="4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1E5A6F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设计性</w:t>
            </w:r>
          </w:p>
        </w:tc>
        <w:tc>
          <w:tcPr>
            <w:tcW w:w="1125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243DE4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16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0B2FD4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40F402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0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6D4590C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70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B6915F3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10.20</w:t>
            </w:r>
          </w:p>
        </w:tc>
        <w:tc>
          <w:tcPr>
            <w:tcW w:w="62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97BD708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一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EF519E2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6-9</w:t>
            </w:r>
          </w:p>
        </w:tc>
        <w:tc>
          <w:tcPr>
            <w:tcW w:w="32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BEED3F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60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4473F1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4</w:t>
            </w:r>
          </w:p>
        </w:tc>
        <w:tc>
          <w:tcPr>
            <w:tcW w:w="5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C4B44D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E9BF77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0708B1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8948715">
            <w:pPr>
              <w:widowControl/>
              <w:jc w:val="center"/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  <w:t>任孙</w:t>
            </w:r>
          </w:p>
        </w:tc>
        <w:tc>
          <w:tcPr>
            <w:tcW w:w="6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50F2464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4</w:t>
            </w:r>
          </w:p>
        </w:tc>
      </w:tr>
      <w:tr w14:paraId="0B33A3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0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C117B42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70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5B29619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10.27</w:t>
            </w:r>
          </w:p>
        </w:tc>
        <w:tc>
          <w:tcPr>
            <w:tcW w:w="62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F35387D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一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7C4F38C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6-9</w:t>
            </w:r>
          </w:p>
        </w:tc>
        <w:tc>
          <w:tcPr>
            <w:tcW w:w="32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9BFF70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60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475D2F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4</w:t>
            </w:r>
          </w:p>
        </w:tc>
        <w:tc>
          <w:tcPr>
            <w:tcW w:w="5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72A2EF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8584AD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E3AF74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72D90AD">
            <w:pPr>
              <w:widowControl/>
              <w:jc w:val="center"/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  <w:t>任孙</w:t>
            </w:r>
          </w:p>
        </w:tc>
        <w:tc>
          <w:tcPr>
            <w:tcW w:w="6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A13F891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</w:t>
            </w:r>
          </w:p>
        </w:tc>
      </w:tr>
      <w:tr w14:paraId="392FD0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0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7180503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70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F853B86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11.3</w:t>
            </w:r>
          </w:p>
        </w:tc>
        <w:tc>
          <w:tcPr>
            <w:tcW w:w="62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549720D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一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DA9258E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6-9</w:t>
            </w:r>
          </w:p>
        </w:tc>
        <w:tc>
          <w:tcPr>
            <w:tcW w:w="32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D128157">
            <w:pPr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60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9F8CEC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4</w:t>
            </w:r>
          </w:p>
        </w:tc>
        <w:tc>
          <w:tcPr>
            <w:tcW w:w="5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920AE6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5CED18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A47E48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317F940">
            <w:pPr>
              <w:widowControl/>
              <w:jc w:val="center"/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  <w:t>王璐</w:t>
            </w:r>
          </w:p>
        </w:tc>
        <w:tc>
          <w:tcPr>
            <w:tcW w:w="6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9C1C1AD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2</w:t>
            </w:r>
          </w:p>
        </w:tc>
      </w:tr>
      <w:tr w14:paraId="461830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0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A6D2911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11</w:t>
            </w:r>
          </w:p>
        </w:tc>
        <w:tc>
          <w:tcPr>
            <w:tcW w:w="70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8CD6F81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11.10</w:t>
            </w:r>
          </w:p>
        </w:tc>
        <w:tc>
          <w:tcPr>
            <w:tcW w:w="62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C3B8B4C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一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35B9782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6-9</w:t>
            </w:r>
          </w:p>
        </w:tc>
        <w:tc>
          <w:tcPr>
            <w:tcW w:w="32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BD03935">
            <w:pPr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60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E2F7E1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4</w:t>
            </w:r>
          </w:p>
        </w:tc>
        <w:tc>
          <w:tcPr>
            <w:tcW w:w="5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F044DE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32CACAB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3E9069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DAED367">
            <w:pPr>
              <w:widowControl/>
              <w:jc w:val="center"/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  <w:t>孙士全</w:t>
            </w:r>
          </w:p>
        </w:tc>
        <w:tc>
          <w:tcPr>
            <w:tcW w:w="6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6F0FC9E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3</w:t>
            </w:r>
          </w:p>
        </w:tc>
      </w:tr>
    </w:tbl>
    <w:p w14:paraId="29022AA8"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 w:val="22"/>
          <w:szCs w:val="22"/>
        </w:rPr>
      </w:pPr>
    </w:p>
    <w:p w14:paraId="532B2E58"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注：见习科室名称：皮肤性病科</w:t>
      </w:r>
    </w:p>
    <w:p w14:paraId="3A9DD277">
      <w:pPr>
        <w:widowControl/>
        <w:spacing w:line="360" w:lineRule="auto"/>
        <w:ind w:firstLine="435"/>
        <w:jc w:val="left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见习地点：苏大附一院总院门诊D区一楼医学美容中心（14：00-17：30）</w:t>
      </w:r>
    </w:p>
    <w:p w14:paraId="539FF9AB">
      <w:pPr>
        <w:widowControl/>
        <w:spacing w:line="360" w:lineRule="auto"/>
        <w:ind w:firstLine="435"/>
        <w:jc w:val="left"/>
        <w:rPr>
          <w:rFonts w:hint="eastAsia" w:ascii="宋体" w:hAnsi="宋体" w:cs="宋体"/>
          <w:b/>
          <w:bCs/>
          <w:kern w:val="0"/>
          <w:szCs w:val="21"/>
        </w:rPr>
      </w:pPr>
    </w:p>
    <w:tbl>
      <w:tblPr>
        <w:tblStyle w:val="5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536B9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960" w:type="dxa"/>
            <w:gridSpan w:val="2"/>
            <w:noWrap/>
            <w:vAlign w:val="center"/>
          </w:tcPr>
          <w:p w14:paraId="3B39F82D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bookmarkStart w:id="0" w:name="_Hlk170245302"/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noWrap/>
            <w:vAlign w:val="center"/>
          </w:tcPr>
          <w:p w14:paraId="39F2B522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noWrap/>
            <w:vAlign w:val="center"/>
          </w:tcPr>
          <w:p w14:paraId="2F1BAA93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14:paraId="36F59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62CCD9EB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noWrap/>
            <w:vAlign w:val="center"/>
          </w:tcPr>
          <w:p w14:paraId="67D0FC3D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noWrap/>
            <w:vAlign w:val="center"/>
          </w:tcPr>
          <w:p w14:paraId="57699144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noWrap/>
            <w:vAlign w:val="center"/>
          </w:tcPr>
          <w:p w14:paraId="07F6C722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noWrap/>
            <w:vAlign w:val="center"/>
          </w:tcPr>
          <w:p w14:paraId="21420645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noWrap/>
            <w:vAlign w:val="center"/>
          </w:tcPr>
          <w:p w14:paraId="7CF75144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</w:tr>
      <w:tr w14:paraId="024DD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062810E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noWrap/>
            <w:vAlign w:val="center"/>
          </w:tcPr>
          <w:p w14:paraId="4A1E513A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080" w:type="dxa"/>
            <w:noWrap/>
            <w:vAlign w:val="center"/>
          </w:tcPr>
          <w:p w14:paraId="081F04F3">
            <w:pPr>
              <w:widowControl/>
              <w:jc w:val="center"/>
              <w:rPr>
                <w:kern w:val="0"/>
                <w:sz w:val="18"/>
                <w:szCs w:val="18"/>
                <w:shd w:val="clear" w:color="FFFFFF" w:fill="D9D9D9"/>
              </w:rPr>
            </w:pPr>
            <w:r>
              <w:rPr>
                <w:kern w:val="0"/>
                <w:sz w:val="18"/>
                <w:szCs w:val="18"/>
                <w:shd w:val="clear" w:color="FFFFFF" w:fill="D9D9D9"/>
              </w:rPr>
              <w:t>5</w:t>
            </w:r>
          </w:p>
        </w:tc>
        <w:tc>
          <w:tcPr>
            <w:tcW w:w="1880" w:type="dxa"/>
            <w:noWrap/>
            <w:vAlign w:val="center"/>
          </w:tcPr>
          <w:p w14:paraId="290DA0D1">
            <w:pPr>
              <w:widowControl/>
              <w:jc w:val="center"/>
              <w:rPr>
                <w:kern w:val="0"/>
                <w:sz w:val="18"/>
                <w:szCs w:val="18"/>
                <w:shd w:val="clear" w:color="FFFFFF" w:fill="D9D9D9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0ADF30CB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noWrap/>
            <w:vAlign w:val="center"/>
          </w:tcPr>
          <w:p w14:paraId="2F5F9E6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50596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7EF60D6E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noWrap/>
            <w:vAlign w:val="center"/>
          </w:tcPr>
          <w:p w14:paraId="406E28E1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0—9:</w:t>
            </w:r>
            <w:r>
              <w:rPr>
                <w:rFonts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1080" w:type="dxa"/>
            <w:noWrap/>
            <w:vAlign w:val="center"/>
          </w:tcPr>
          <w:p w14:paraId="5D230A24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noWrap/>
            <w:vAlign w:val="center"/>
          </w:tcPr>
          <w:p w14:paraId="2448EF15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080" w:type="dxa"/>
            <w:noWrap/>
            <w:vAlign w:val="center"/>
          </w:tcPr>
          <w:p w14:paraId="1D08B09A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noWrap/>
            <w:vAlign w:val="center"/>
          </w:tcPr>
          <w:p w14:paraId="716BD1B8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</w:tr>
      <w:tr w14:paraId="63D86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11F17C5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noWrap/>
            <w:vAlign w:val="center"/>
          </w:tcPr>
          <w:p w14:paraId="783D07C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585F3647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noWrap/>
            <w:vAlign w:val="center"/>
          </w:tcPr>
          <w:p w14:paraId="57B2206D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6792DF3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noWrap/>
            <w:vAlign w:val="center"/>
          </w:tcPr>
          <w:p w14:paraId="088B5213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75335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7F50E391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noWrap/>
            <w:vAlign w:val="center"/>
          </w:tcPr>
          <w:p w14:paraId="5D373BFE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2B05651A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noWrap/>
            <w:vAlign w:val="center"/>
          </w:tcPr>
          <w:p w14:paraId="09046A85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09771C27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noWrap/>
            <w:vAlign w:val="center"/>
          </w:tcPr>
          <w:p w14:paraId="397FC19C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</w:tbl>
    <w:p w14:paraId="4D6091E2">
      <w:pPr>
        <w:widowControl/>
        <w:spacing w:line="360" w:lineRule="auto"/>
        <w:ind w:firstLine="435"/>
        <w:jc w:val="left"/>
        <w:rPr>
          <w:rFonts w:hint="eastAsia" w:ascii="宋体" w:hAnsi="宋体" w:cs="宋体"/>
          <w:b/>
          <w:bCs/>
          <w:kern w:val="0"/>
          <w:szCs w:val="21"/>
        </w:rPr>
      </w:pPr>
    </w:p>
    <w:p w14:paraId="0CC964F2">
      <w:pPr>
        <w:widowControl/>
        <w:spacing w:line="360" w:lineRule="auto"/>
        <w:ind w:firstLine="435"/>
        <w:jc w:val="left"/>
        <w:rPr>
          <w:rFonts w:hint="eastAsia" w:ascii="宋体" w:hAnsi="宋体" w:cs="宋体"/>
          <w:b/>
          <w:bCs/>
          <w:kern w:val="0"/>
          <w:szCs w:val="21"/>
        </w:rPr>
      </w:pPr>
    </w:p>
    <w:p w14:paraId="25324339">
      <w:pPr>
        <w:autoSpaceDE w:val="0"/>
        <w:autoSpaceDN w:val="0"/>
        <w:adjustRightInd w:val="0"/>
        <w:snapToGrid w:val="0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sectPr>
      <w:headerReference r:id="rId3" w:type="default"/>
      <w:pgSz w:w="11906" w:h="16838"/>
      <w:pgMar w:top="1701" w:right="1559" w:bottom="1531" w:left="155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6BFD56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399"/>
    <w:rsid w:val="000230F1"/>
    <w:rsid w:val="00065966"/>
    <w:rsid w:val="00072D55"/>
    <w:rsid w:val="00076A83"/>
    <w:rsid w:val="00093373"/>
    <w:rsid w:val="00093DE2"/>
    <w:rsid w:val="000A1506"/>
    <w:rsid w:val="000B04E8"/>
    <w:rsid w:val="000B08EA"/>
    <w:rsid w:val="000C05A8"/>
    <w:rsid w:val="000C0DAD"/>
    <w:rsid w:val="000C52A6"/>
    <w:rsid w:val="000D13F4"/>
    <w:rsid w:val="000D5A1D"/>
    <w:rsid w:val="000D6042"/>
    <w:rsid w:val="000E318C"/>
    <w:rsid w:val="000F4DE5"/>
    <w:rsid w:val="0011268C"/>
    <w:rsid w:val="00135077"/>
    <w:rsid w:val="001351FA"/>
    <w:rsid w:val="001647CE"/>
    <w:rsid w:val="00164F75"/>
    <w:rsid w:val="00172A27"/>
    <w:rsid w:val="0018383A"/>
    <w:rsid w:val="001848C6"/>
    <w:rsid w:val="001A5A7A"/>
    <w:rsid w:val="001C1310"/>
    <w:rsid w:val="001C3A61"/>
    <w:rsid w:val="001E2364"/>
    <w:rsid w:val="00226C30"/>
    <w:rsid w:val="00233507"/>
    <w:rsid w:val="00234DE5"/>
    <w:rsid w:val="002423CE"/>
    <w:rsid w:val="00252E1A"/>
    <w:rsid w:val="00255B4E"/>
    <w:rsid w:val="00263B49"/>
    <w:rsid w:val="00270F60"/>
    <w:rsid w:val="002A2750"/>
    <w:rsid w:val="002B04A3"/>
    <w:rsid w:val="002B516B"/>
    <w:rsid w:val="002C5FB5"/>
    <w:rsid w:val="002D2A01"/>
    <w:rsid w:val="002F2C55"/>
    <w:rsid w:val="003148F6"/>
    <w:rsid w:val="00325770"/>
    <w:rsid w:val="00327985"/>
    <w:rsid w:val="00356A1C"/>
    <w:rsid w:val="00365D85"/>
    <w:rsid w:val="00371D5D"/>
    <w:rsid w:val="00373101"/>
    <w:rsid w:val="00377C79"/>
    <w:rsid w:val="003835A1"/>
    <w:rsid w:val="003858F5"/>
    <w:rsid w:val="00394B3D"/>
    <w:rsid w:val="003A4D6B"/>
    <w:rsid w:val="003B1300"/>
    <w:rsid w:val="003E0747"/>
    <w:rsid w:val="003F0244"/>
    <w:rsid w:val="003F0A22"/>
    <w:rsid w:val="003F18F9"/>
    <w:rsid w:val="003F75FC"/>
    <w:rsid w:val="004005F7"/>
    <w:rsid w:val="0040722F"/>
    <w:rsid w:val="00407D96"/>
    <w:rsid w:val="004123C2"/>
    <w:rsid w:val="00442974"/>
    <w:rsid w:val="00443667"/>
    <w:rsid w:val="00455183"/>
    <w:rsid w:val="004554D1"/>
    <w:rsid w:val="00477B98"/>
    <w:rsid w:val="00484C83"/>
    <w:rsid w:val="0048528D"/>
    <w:rsid w:val="00495FC6"/>
    <w:rsid w:val="004A2B5B"/>
    <w:rsid w:val="004E14C3"/>
    <w:rsid w:val="00502B70"/>
    <w:rsid w:val="0052276D"/>
    <w:rsid w:val="0053382F"/>
    <w:rsid w:val="00541C0A"/>
    <w:rsid w:val="00542CF1"/>
    <w:rsid w:val="0055515A"/>
    <w:rsid w:val="00587C5E"/>
    <w:rsid w:val="005A1F45"/>
    <w:rsid w:val="005A317C"/>
    <w:rsid w:val="005A5583"/>
    <w:rsid w:val="005B392F"/>
    <w:rsid w:val="005F2D76"/>
    <w:rsid w:val="005F3E00"/>
    <w:rsid w:val="005F486A"/>
    <w:rsid w:val="00602E55"/>
    <w:rsid w:val="00614E53"/>
    <w:rsid w:val="0063096D"/>
    <w:rsid w:val="006332F6"/>
    <w:rsid w:val="0064145A"/>
    <w:rsid w:val="0064146E"/>
    <w:rsid w:val="0064788B"/>
    <w:rsid w:val="0065370B"/>
    <w:rsid w:val="006540CC"/>
    <w:rsid w:val="006606A9"/>
    <w:rsid w:val="00666D79"/>
    <w:rsid w:val="00671E3E"/>
    <w:rsid w:val="00691821"/>
    <w:rsid w:val="006922FA"/>
    <w:rsid w:val="00695182"/>
    <w:rsid w:val="006B406A"/>
    <w:rsid w:val="006B7223"/>
    <w:rsid w:val="006C5A9C"/>
    <w:rsid w:val="006D2369"/>
    <w:rsid w:val="006D2DFB"/>
    <w:rsid w:val="006E66CA"/>
    <w:rsid w:val="006F4BB2"/>
    <w:rsid w:val="00727E50"/>
    <w:rsid w:val="00735705"/>
    <w:rsid w:val="0075031B"/>
    <w:rsid w:val="007523F0"/>
    <w:rsid w:val="00767D8C"/>
    <w:rsid w:val="007848AF"/>
    <w:rsid w:val="007A5A2F"/>
    <w:rsid w:val="007B0572"/>
    <w:rsid w:val="007B34C7"/>
    <w:rsid w:val="007C0D39"/>
    <w:rsid w:val="007D029C"/>
    <w:rsid w:val="007D6D26"/>
    <w:rsid w:val="007D7FD0"/>
    <w:rsid w:val="007E448B"/>
    <w:rsid w:val="007F3730"/>
    <w:rsid w:val="007F6B71"/>
    <w:rsid w:val="00802791"/>
    <w:rsid w:val="00806417"/>
    <w:rsid w:val="00806A15"/>
    <w:rsid w:val="00806A1C"/>
    <w:rsid w:val="00830C8E"/>
    <w:rsid w:val="0084340E"/>
    <w:rsid w:val="00846F32"/>
    <w:rsid w:val="00853657"/>
    <w:rsid w:val="00861D39"/>
    <w:rsid w:val="0086312B"/>
    <w:rsid w:val="0086609D"/>
    <w:rsid w:val="008A356C"/>
    <w:rsid w:val="008A4D40"/>
    <w:rsid w:val="008A6056"/>
    <w:rsid w:val="008B678E"/>
    <w:rsid w:val="008C41F6"/>
    <w:rsid w:val="008D2CCE"/>
    <w:rsid w:val="008E0DC5"/>
    <w:rsid w:val="008E6233"/>
    <w:rsid w:val="008F5A11"/>
    <w:rsid w:val="0091560E"/>
    <w:rsid w:val="0092705A"/>
    <w:rsid w:val="00933D44"/>
    <w:rsid w:val="00936E87"/>
    <w:rsid w:val="009518EC"/>
    <w:rsid w:val="00954B70"/>
    <w:rsid w:val="0097329A"/>
    <w:rsid w:val="00984344"/>
    <w:rsid w:val="009A1592"/>
    <w:rsid w:val="009B0D2F"/>
    <w:rsid w:val="009B4A20"/>
    <w:rsid w:val="009D155C"/>
    <w:rsid w:val="009D244D"/>
    <w:rsid w:val="009D3BA3"/>
    <w:rsid w:val="009E0647"/>
    <w:rsid w:val="00A36444"/>
    <w:rsid w:val="00A43F18"/>
    <w:rsid w:val="00A64F3B"/>
    <w:rsid w:val="00A71C11"/>
    <w:rsid w:val="00A76047"/>
    <w:rsid w:val="00A769AE"/>
    <w:rsid w:val="00A76A0A"/>
    <w:rsid w:val="00A82BB8"/>
    <w:rsid w:val="00A932E5"/>
    <w:rsid w:val="00AA0E61"/>
    <w:rsid w:val="00AB05A1"/>
    <w:rsid w:val="00AC1935"/>
    <w:rsid w:val="00AD09F7"/>
    <w:rsid w:val="00AD1D18"/>
    <w:rsid w:val="00AD22D9"/>
    <w:rsid w:val="00AD367B"/>
    <w:rsid w:val="00AE0CD8"/>
    <w:rsid w:val="00AE13B0"/>
    <w:rsid w:val="00AE38F4"/>
    <w:rsid w:val="00AE47A0"/>
    <w:rsid w:val="00AE76BE"/>
    <w:rsid w:val="00B14ACB"/>
    <w:rsid w:val="00B26E11"/>
    <w:rsid w:val="00B378C7"/>
    <w:rsid w:val="00B40768"/>
    <w:rsid w:val="00B447ED"/>
    <w:rsid w:val="00B61E3C"/>
    <w:rsid w:val="00B62468"/>
    <w:rsid w:val="00B62BB9"/>
    <w:rsid w:val="00B633DC"/>
    <w:rsid w:val="00B72426"/>
    <w:rsid w:val="00B73D43"/>
    <w:rsid w:val="00B76E2A"/>
    <w:rsid w:val="00B77F66"/>
    <w:rsid w:val="00B90AEB"/>
    <w:rsid w:val="00BA00F9"/>
    <w:rsid w:val="00BA1775"/>
    <w:rsid w:val="00BA32A5"/>
    <w:rsid w:val="00BA745A"/>
    <w:rsid w:val="00BD203A"/>
    <w:rsid w:val="00BD2AFA"/>
    <w:rsid w:val="00BF095A"/>
    <w:rsid w:val="00BF1E09"/>
    <w:rsid w:val="00C03277"/>
    <w:rsid w:val="00C220A4"/>
    <w:rsid w:val="00C23AA1"/>
    <w:rsid w:val="00C55AF6"/>
    <w:rsid w:val="00C64567"/>
    <w:rsid w:val="00C761C3"/>
    <w:rsid w:val="00C8039D"/>
    <w:rsid w:val="00C90631"/>
    <w:rsid w:val="00C90D75"/>
    <w:rsid w:val="00C9523E"/>
    <w:rsid w:val="00CB6F0F"/>
    <w:rsid w:val="00CD7231"/>
    <w:rsid w:val="00CE5908"/>
    <w:rsid w:val="00CE776A"/>
    <w:rsid w:val="00CF1EA5"/>
    <w:rsid w:val="00D0391E"/>
    <w:rsid w:val="00D1395A"/>
    <w:rsid w:val="00D26B95"/>
    <w:rsid w:val="00D5029D"/>
    <w:rsid w:val="00D708EB"/>
    <w:rsid w:val="00D71D07"/>
    <w:rsid w:val="00D85239"/>
    <w:rsid w:val="00D938B8"/>
    <w:rsid w:val="00DE0E72"/>
    <w:rsid w:val="00DF062B"/>
    <w:rsid w:val="00DF33B0"/>
    <w:rsid w:val="00E06056"/>
    <w:rsid w:val="00E21542"/>
    <w:rsid w:val="00E2584E"/>
    <w:rsid w:val="00E40A21"/>
    <w:rsid w:val="00E4171D"/>
    <w:rsid w:val="00E538C1"/>
    <w:rsid w:val="00E61586"/>
    <w:rsid w:val="00EA159A"/>
    <w:rsid w:val="00EA3303"/>
    <w:rsid w:val="00EC343F"/>
    <w:rsid w:val="00ED1F03"/>
    <w:rsid w:val="00EE63DC"/>
    <w:rsid w:val="00EF1C21"/>
    <w:rsid w:val="00F01A20"/>
    <w:rsid w:val="00F16F12"/>
    <w:rsid w:val="00F353F8"/>
    <w:rsid w:val="00F41BAE"/>
    <w:rsid w:val="00F50E02"/>
    <w:rsid w:val="00F54BB1"/>
    <w:rsid w:val="00F6128D"/>
    <w:rsid w:val="00F62F08"/>
    <w:rsid w:val="00F674E9"/>
    <w:rsid w:val="00F67A3D"/>
    <w:rsid w:val="00F77EAA"/>
    <w:rsid w:val="00F90187"/>
    <w:rsid w:val="00F93F0C"/>
    <w:rsid w:val="00F96581"/>
    <w:rsid w:val="00FA3588"/>
    <w:rsid w:val="00FB398C"/>
    <w:rsid w:val="00FC3FF2"/>
    <w:rsid w:val="00FF7760"/>
    <w:rsid w:val="01A551DF"/>
    <w:rsid w:val="0801060F"/>
    <w:rsid w:val="0DD86FD6"/>
    <w:rsid w:val="1092368E"/>
    <w:rsid w:val="10FE2E2A"/>
    <w:rsid w:val="1363292F"/>
    <w:rsid w:val="2F260265"/>
    <w:rsid w:val="30D32C2F"/>
    <w:rsid w:val="318136BA"/>
    <w:rsid w:val="47321912"/>
    <w:rsid w:val="4ECE04FF"/>
    <w:rsid w:val="502D1387"/>
    <w:rsid w:val="5C743932"/>
    <w:rsid w:val="5FE94044"/>
    <w:rsid w:val="62E85533"/>
    <w:rsid w:val="6E633810"/>
    <w:rsid w:val="701967DF"/>
    <w:rsid w:val="732A26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715</Words>
  <Characters>915</Characters>
  <Lines>163</Lines>
  <Paragraphs>201</Paragraphs>
  <TotalTime>0</TotalTime>
  <ScaleCrop>false</ScaleCrop>
  <LinksUpToDate>false</LinksUpToDate>
  <CharactersWithSpaces>998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2019-07-10T04:40:00Z</dcterms:created>
  <dc:creator>微软用户</dc:creator>
  <cp:lastModifiedBy>邓阳</cp:lastModifiedBy>
  <cp:lastPrinted>2012-06-28T03:00:00Z</cp:lastPrinted>
  <dcterms:modified xsi:type="dcterms:W3CDTF">2025-08-22T01:53:10Z</dcterms:modified>
  <dc:title>苏州大学医学部教学日历（理论部分）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eyJoZGlkIjoiNmMzZGM3YzM5MmZmZmYzNzU1YWIyNTE3YWExZTZlNzQiLCJ1c2VySWQiOiIxNjcxMDg2NTQwIn0=</vt:lpwstr>
  </property>
  <property fmtid="{D5CDD505-2E9C-101B-9397-08002B2CF9AE}" pid="4" name="ICV">
    <vt:lpwstr>0B7D23CFB7F846F9849688414450B4E6_12</vt:lpwstr>
  </property>
</Properties>
</file>