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B961FD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8"/>
        <w:tblW w:w="935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 w14:paraId="51E2F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35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D0BDCA">
            <w:pPr>
              <w:spacing w:line="384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ascii="Dialog" w:hAnsi="Times New Roman" w:cs="Dialog"/>
                <w:b/>
                <w:sz w:val="32"/>
                <w:szCs w:val="32"/>
              </w:rPr>
              <w:t>苏州大学苏州医学院“</w:t>
            </w:r>
            <w:r>
              <w:rPr>
                <w:rFonts w:hint="eastAsia" w:ascii="Dialog" w:hAnsi="Times New Roman" w:cs="Dialog"/>
                <w:b/>
                <w:sz w:val="32"/>
                <w:szCs w:val="32"/>
                <w:lang w:val="en-US" w:eastAsia="zh-CN"/>
              </w:rPr>
              <w:t>齐鲁制药</w:t>
            </w:r>
            <w:r>
              <w:rPr>
                <w:rFonts w:ascii="Dialog" w:hAnsi="Times New Roman" w:cs="Dialog"/>
                <w:b/>
                <w:sz w:val="32"/>
                <w:szCs w:val="32"/>
              </w:rPr>
              <w:t>奖学金”申请表</w:t>
            </w:r>
          </w:p>
        </w:tc>
      </w:tr>
      <w:tr w14:paraId="3E957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8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412172">
            <w:pPr>
              <w:spacing w:line="252" w:lineRule="exact"/>
              <w:jc w:val="both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单位名称（盖章）：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EAE09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B4C2A1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C201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填表日期 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6FDC0CF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202</w:t>
            </w:r>
            <w:r>
              <w:rPr>
                <w:rFonts w:hint="eastAsia" w:ascii="Dialog" w:hAnsi="Times New Roman" w:cs="Dialog"/>
                <w:sz w:val="21"/>
                <w:szCs w:val="21"/>
                <w:lang w:val="en-US" w:eastAsia="zh-CN"/>
              </w:rPr>
              <w:t>5</w:t>
            </w:r>
            <w:r>
              <w:rPr>
                <w:rFonts w:ascii="Dialog" w:hAnsi="Times New Roman" w:cs="Dialog"/>
                <w:sz w:val="21"/>
                <w:szCs w:val="21"/>
              </w:rPr>
              <w:t>年    月     日</w:t>
            </w:r>
          </w:p>
        </w:tc>
      </w:tr>
      <w:tr w14:paraId="32F9C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F6D61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个人</w:t>
            </w:r>
          </w:p>
          <w:p w14:paraId="0059921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306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0CA7F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38059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FE7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D994F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8125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93F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AD65B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2A62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7040D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FE29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6279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5C091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91272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30F2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50633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89E7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D48AC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23F9B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A8E72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C2E9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251C99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A2D5F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71C3128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6326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9C9CFB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84F81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D39A9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087B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B4364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C8F1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0497E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学业</w:t>
            </w:r>
          </w:p>
          <w:p w14:paraId="32E24C8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FCA65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第一</w:t>
            </w:r>
          </w:p>
          <w:p w14:paraId="34AA25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4A959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27BBD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F1535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第二</w:t>
            </w:r>
          </w:p>
          <w:p w14:paraId="1B5B634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B9A78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A9F1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</w:tr>
      <w:tr w14:paraId="3EAC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B20F2C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380CA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7BE0C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EA15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B039C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9A8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9165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534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EEAC2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897CB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7D027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F6AAE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BA393E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90F38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309C7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5EECC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BAB43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55CDC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F9A83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974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EB77E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F9141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65DC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808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47D50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ABC0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8A559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AD882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EDE75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84283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E60BD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0D10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59BFA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19A09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EA766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BE51A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FEE77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E12DA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99B0E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416E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A9B70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1590D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426A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23B82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D76E3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B9009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A9D63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D8D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5D7D5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申请</w:t>
            </w:r>
          </w:p>
          <w:p w14:paraId="38A12B5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65D78FC1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C45B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30BA7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14F38CF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02D1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A282E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0717B7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F9B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78EC7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7B60BB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48D5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14D84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390FFEC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749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47DC4A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76EAA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F872B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0A8910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7FDBD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08BC06A9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A2FB5C7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478D45C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BCEB574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6FB9FB5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475D7A80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2811AF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39EE2DA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6256ADA2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31114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01FD7A">
            <w:pPr>
              <w:spacing w:line="320" w:lineRule="atLeast"/>
              <w:rPr>
                <w:rFonts w:hint="default" w:ascii="Times New Roman" w:cs="Times New Roman"/>
                <w:color w:val="auto"/>
              </w:rPr>
            </w:pPr>
          </w:p>
        </w:tc>
      </w:tr>
      <w:tr w14:paraId="5F5D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402FF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  <w:p w14:paraId="119090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B46678C">
            <w:pPr>
              <w:rPr>
                <w:rFonts w:hint="default" w:ascii="Times New Roman" w:cs="Times New Roman"/>
                <w:color w:val="auto"/>
              </w:rPr>
            </w:pPr>
          </w:p>
          <w:p w14:paraId="67425D8C">
            <w:pPr>
              <w:rPr>
                <w:rFonts w:hint="default" w:ascii="Times New Roman" w:cs="Times New Roman"/>
                <w:color w:val="auto"/>
              </w:rPr>
            </w:pPr>
          </w:p>
          <w:p w14:paraId="443C48F4">
            <w:pPr>
              <w:rPr>
                <w:rFonts w:hint="default" w:ascii="Times New Roman" w:cs="Times New Roman"/>
                <w:color w:val="auto"/>
              </w:rPr>
            </w:pPr>
            <w:r>
              <w:rPr>
                <w:b/>
              </w:rPr>
              <w:t>经评审，该同学获“</w:t>
            </w:r>
            <w:r>
              <w:rPr>
                <w:rFonts w:hint="eastAsia"/>
                <w:b/>
                <w:lang w:val="en-US" w:eastAsia="zh-CN"/>
              </w:rPr>
              <w:t>齐鲁制药</w:t>
            </w:r>
            <w:r>
              <w:rPr>
                <w:b/>
              </w:rPr>
              <w:t>奖学金</w:t>
            </w:r>
            <w:r>
              <w:rPr>
                <w:b/>
              </w:rPr>
              <w:t>”。</w:t>
            </w:r>
          </w:p>
        </w:tc>
      </w:tr>
      <w:tr w14:paraId="309E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0E227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012911A4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9201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CB85D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3DBB427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539E5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B80F9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1519212E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28E2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099312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8A5F7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B864A7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75FCFE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B17ABF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8C106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签字（盖章）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BC2AFE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</w:tbl>
    <w:p w14:paraId="4D6E86B8">
      <w:pPr>
        <w:rPr>
          <w:rFonts w:hint="default" w:ascii="Times New Roman" w:cs="Times New Roman"/>
          <w:color w:val="auto"/>
          <w:sz w:val="2"/>
          <w:szCs w:val="2"/>
        </w:rPr>
      </w:pPr>
      <w:bookmarkStart w:id="0" w:name="_GoBack"/>
      <w:bookmarkEnd w:id="0"/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91AD4"/>
    <w:rsid w:val="00172A27"/>
    <w:rsid w:val="0031268B"/>
    <w:rsid w:val="005F6CC3"/>
    <w:rsid w:val="00785BA0"/>
    <w:rsid w:val="00BC5B7A"/>
    <w:rsid w:val="00C72533"/>
    <w:rsid w:val="00DF4719"/>
    <w:rsid w:val="00EE4CD7"/>
    <w:rsid w:val="277C00B6"/>
    <w:rsid w:val="2805542D"/>
    <w:rsid w:val="2F5E5C1C"/>
    <w:rsid w:val="3AAD71C5"/>
    <w:rsid w:val="578309B6"/>
    <w:rsid w:val="583E0282"/>
    <w:rsid w:val="61D35A8E"/>
    <w:rsid w:val="711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nhideWhenUsed/>
    <w:qFormat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11">
    <w:name w:val="标题 2 字符"/>
    <w:basedOn w:val="9"/>
    <w:link w:val="3"/>
    <w:unhideWhenUsed/>
    <w:qFormat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12">
    <w:name w:val="标题 3 字符"/>
    <w:basedOn w:val="9"/>
    <w:link w:val="4"/>
    <w:unhideWhenUsed/>
    <w:qFormat/>
    <w:locked/>
    <w:uiPriority w:val="9"/>
    <w:rPr>
      <w:rFonts w:hint="default" w:ascii="Arial" w:cs="Arial"/>
      <w:b/>
      <w:color w:val="000000"/>
      <w:sz w:val="32"/>
      <w:szCs w:val="32"/>
    </w:rPr>
  </w:style>
  <w:style w:type="character" w:customStyle="1" w:styleId="13">
    <w:name w:val="页眉 字符"/>
    <w:basedOn w:val="9"/>
    <w:link w:val="7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4">
    <w:name w:val="页脚 字符"/>
    <w:basedOn w:val="9"/>
    <w:link w:val="6"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8DC3BFC9-1843-46E1-93BA-1C9E39901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153</Characters>
  <Lines>2</Lines>
  <Paragraphs>1</Paragraphs>
  <TotalTime>1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2023-10-18T07:39:00Z</dcterms:created>
  <dc:creator>user</dc:creator>
  <cp:lastModifiedBy>cherry</cp:lastModifiedBy>
  <cp:lastPrinted>2023-10-18T06:35:00Z</cp:lastPrinted>
  <dcterms:modified xsi:type="dcterms:W3CDTF">2025-11-11T03:22:52Z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09456FAF9FF541048F87CAEDB6206911_13</vt:lpwstr>
  </property>
  <property fmtid="{D5CDD505-2E9C-101B-9397-08002B2CF9AE}" pid="4" name="KSOTemplateDocerSaveRecord">
    <vt:lpwstr>eyJoZGlkIjoiYTc2ZGZiNzZiNDVlOGViOWVmM2JhOTY0NGJkNjUyYzgiLCJ1c2VySWQiOiI1NzUwODI5NjMifQ==</vt:lpwstr>
  </property>
</Properties>
</file>